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E873DF" w14:textId="77777777" w:rsidR="0071242C" w:rsidRDefault="00F704AE" w:rsidP="00712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noProof/>
          <w:lang w:eastAsia="hr-HR"/>
        </w:rPr>
        <w:drawing>
          <wp:inline distT="0" distB="0" distL="0" distR="0" wp14:anchorId="7883269E" wp14:editId="5A6D75FB">
            <wp:extent cx="1272540" cy="1271006"/>
            <wp:effectExtent l="0" t="0" r="3810" b="5715"/>
            <wp:docPr id="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77078" cy="1275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1242C" w:rsidRPr="0071242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6AB212F7" w14:textId="77777777" w:rsidR="0071242C" w:rsidRDefault="0071242C" w:rsidP="00712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C8E8F95" w14:textId="77777777" w:rsidR="0071242C" w:rsidRPr="00ED480D" w:rsidRDefault="0071242C" w:rsidP="00712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480D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14:paraId="142718A7" w14:textId="77777777" w:rsidR="0071242C" w:rsidRPr="00ED480D" w:rsidRDefault="0071242C" w:rsidP="00712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480D">
        <w:rPr>
          <w:rFonts w:ascii="Times New Roman" w:eastAsia="Times New Roman" w:hAnsi="Times New Roman" w:cs="Times New Roman"/>
          <w:sz w:val="24"/>
          <w:szCs w:val="24"/>
          <w:lang w:eastAsia="hr-HR"/>
        </w:rPr>
        <w:t>KARLOVAČKA ŽUPANIJA</w:t>
      </w:r>
    </w:p>
    <w:p w14:paraId="3AE98A1F" w14:textId="77777777" w:rsidR="0071242C" w:rsidRPr="00ED480D" w:rsidRDefault="0071242C" w:rsidP="007124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ED480D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OSNOVNA ŠKOLA EUGENA KVATERNIKA </w:t>
      </w:r>
    </w:p>
    <w:p w14:paraId="2C649DBB" w14:textId="77777777" w:rsidR="0071242C" w:rsidRPr="00ED480D" w:rsidRDefault="0071242C" w:rsidP="00712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480D">
        <w:rPr>
          <w:rFonts w:ascii="Times New Roman" w:eastAsia="Times New Roman" w:hAnsi="Times New Roman" w:cs="Times New Roman"/>
          <w:sz w:val="24"/>
          <w:szCs w:val="24"/>
          <w:lang w:eastAsia="hr-HR"/>
        </w:rPr>
        <w:t>OIB: 89016155247</w:t>
      </w:r>
    </w:p>
    <w:p w14:paraId="2B03D9F0" w14:textId="77777777" w:rsidR="0071242C" w:rsidRPr="00ED480D" w:rsidRDefault="0071242C" w:rsidP="00712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480D">
        <w:rPr>
          <w:rFonts w:ascii="Times New Roman" w:eastAsia="Times New Roman" w:hAnsi="Times New Roman" w:cs="Times New Roman"/>
          <w:sz w:val="24"/>
          <w:szCs w:val="24"/>
          <w:lang w:eastAsia="hr-HR"/>
        </w:rPr>
        <w:t>Rakovica 95, 47245 Rakovica</w:t>
      </w:r>
    </w:p>
    <w:p w14:paraId="4DCC9F35" w14:textId="77777777" w:rsidR="0071242C" w:rsidRPr="00ED480D" w:rsidRDefault="0071242C" w:rsidP="00712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480D">
        <w:rPr>
          <w:rFonts w:ascii="Times New Roman" w:eastAsia="Times New Roman" w:hAnsi="Times New Roman" w:cs="Times New Roman"/>
          <w:sz w:val="24"/>
          <w:szCs w:val="24"/>
          <w:lang w:eastAsia="hr-HR"/>
        </w:rPr>
        <w:t>Tel: 047 / 784 016</w:t>
      </w:r>
    </w:p>
    <w:p w14:paraId="3E0497FC" w14:textId="77777777" w:rsidR="0071242C" w:rsidRPr="00ED480D" w:rsidRDefault="0071242C" w:rsidP="007124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48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8" w:history="1">
        <w:r w:rsidRPr="00ED480D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hr-HR"/>
          </w:rPr>
          <w:t>os-rakovica@os-ekvaternika-rakovica.skole.hr</w:t>
        </w:r>
      </w:hyperlink>
      <w:r w:rsidRPr="00ED48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51476F52" w14:textId="2E8345C2" w:rsidR="0071242C" w:rsidRPr="00ED480D" w:rsidRDefault="0071242C" w:rsidP="0071242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hr-HR"/>
        </w:rPr>
      </w:pPr>
      <w:r w:rsidRPr="00ED480D">
        <w:rPr>
          <w:rFonts w:ascii="Times New Roman" w:eastAsia="Calibri" w:hAnsi="Times New Roman" w:cs="Times New Roman"/>
          <w:sz w:val="24"/>
          <w:szCs w:val="24"/>
        </w:rPr>
        <w:t>KLASA:</w:t>
      </w:r>
      <w:r w:rsidRPr="00ED480D">
        <w:rPr>
          <w:rFonts w:ascii="Calibri" w:eastAsia="Calibri" w:hAnsi="Calibri" w:cs="Times New Roman"/>
          <w:sz w:val="24"/>
          <w:szCs w:val="24"/>
        </w:rPr>
        <w:t xml:space="preserve"> </w:t>
      </w:r>
      <w:r w:rsidR="00474AD0">
        <w:rPr>
          <w:rFonts w:ascii="Times New Roman" w:eastAsia="Times New Roman" w:hAnsi="Times New Roman" w:cs="Times New Roman"/>
          <w:sz w:val="24"/>
          <w:szCs w:val="24"/>
          <w:lang w:eastAsia="hr-HR"/>
        </w:rPr>
        <w:t>602-01/25-25/20</w:t>
      </w:r>
    </w:p>
    <w:p w14:paraId="3C866F49" w14:textId="14CCF69C" w:rsidR="0071242C" w:rsidRPr="00ED480D" w:rsidRDefault="0071242C" w:rsidP="0071242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48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URBROJ: </w:t>
      </w:r>
      <w:r w:rsidR="00474AD0">
        <w:rPr>
          <w:rFonts w:ascii="Times New Roman" w:eastAsia="Times New Roman" w:hAnsi="Times New Roman" w:cs="Times New Roman"/>
          <w:sz w:val="24"/>
          <w:szCs w:val="24"/>
          <w:lang w:eastAsia="hr-HR"/>
        </w:rPr>
        <w:t>2133-38-25-1</w:t>
      </w:r>
    </w:p>
    <w:p w14:paraId="0C681CD6" w14:textId="77777777" w:rsidR="0071242C" w:rsidRPr="00ED480D" w:rsidRDefault="0071242C" w:rsidP="0071242C">
      <w:pPr>
        <w:tabs>
          <w:tab w:val="left" w:pos="88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ED480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Rakovica,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15. rujna 2025.</w:t>
      </w:r>
    </w:p>
    <w:p w14:paraId="11270501" w14:textId="77777777" w:rsidR="000E5553" w:rsidRDefault="000E5553"/>
    <w:p w14:paraId="20F7A0E0" w14:textId="77777777" w:rsidR="00F704AE" w:rsidRPr="00F704AE" w:rsidRDefault="00F704AE" w:rsidP="00F704AE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E37CFA" w14:textId="77777777" w:rsidR="00F704AE" w:rsidRDefault="00F704AE" w:rsidP="00C36008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  <w:r w:rsidRPr="004C7514">
        <w:rPr>
          <w:rFonts w:ascii="Times New Roman" w:hAnsi="Times New Roman" w:cs="Times New Roman"/>
          <w:b/>
          <w:i/>
          <w:color w:val="FF0000"/>
          <w:sz w:val="44"/>
          <w:szCs w:val="44"/>
        </w:rPr>
        <w:t>Poziv</w:t>
      </w:r>
    </w:p>
    <w:p w14:paraId="703E6739" w14:textId="77777777" w:rsidR="00C36008" w:rsidRDefault="00C36008" w:rsidP="00C36008">
      <w:pPr>
        <w:spacing w:line="240" w:lineRule="auto"/>
        <w:jc w:val="center"/>
        <w:rPr>
          <w:rFonts w:ascii="Times New Roman" w:hAnsi="Times New Roman" w:cs="Times New Roman"/>
          <w:b/>
          <w:i/>
          <w:color w:val="FF0000"/>
          <w:sz w:val="44"/>
          <w:szCs w:val="44"/>
        </w:rPr>
      </w:pPr>
    </w:p>
    <w:p w14:paraId="250ADED5" w14:textId="77777777" w:rsidR="00F704AE" w:rsidRDefault="00F704AE" w:rsidP="00C36008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6008">
        <w:rPr>
          <w:rFonts w:ascii="Times New Roman" w:hAnsi="Times New Roman" w:cs="Times New Roman"/>
          <w:b/>
          <w:bCs/>
          <w:sz w:val="28"/>
          <w:szCs w:val="28"/>
        </w:rPr>
        <w:t>na literarni i likovni natječaj za učenike osnovnih škola Republike Hrvatske</w:t>
      </w:r>
    </w:p>
    <w:p w14:paraId="2D13653A" w14:textId="77777777" w:rsidR="00F704AE" w:rsidRPr="004C7514" w:rsidRDefault="00F704AE" w:rsidP="00C36008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36"/>
          <w:szCs w:val="36"/>
        </w:rPr>
      </w:pPr>
      <w:r w:rsidRPr="004C7514">
        <w:rPr>
          <w:rFonts w:ascii="Times New Roman" w:hAnsi="Times New Roman" w:cs="Times New Roman"/>
          <w:b/>
          <w:bCs/>
          <w:color w:val="002060"/>
          <w:sz w:val="36"/>
          <w:szCs w:val="36"/>
        </w:rPr>
        <w:t>„Tragom Kvaternika“</w:t>
      </w:r>
    </w:p>
    <w:p w14:paraId="5C1F1F5C" w14:textId="39258ED9" w:rsidR="00561048" w:rsidRDefault="004C7514" w:rsidP="00561048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Povodom obilježavanja 200. godišnjice rođenja Eugena Kvaternika, u godini koju je Hrvatski sabor proglasio godinom obilježavanja 1100. godišnjice </w:t>
      </w:r>
      <w:r w:rsidR="00C36008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rvatskog </w:t>
      </w:r>
      <w:r w:rsidR="00C36008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>raljevstva, Osnovna škola Eugena Kvaternika raspisuje literarni i likovni natječaj za učenike osnovnih škola Republike Hrvatske</w:t>
      </w:r>
      <w:r w:rsidR="0056104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102FC97" w14:textId="77777777" w:rsidR="00066131" w:rsidRDefault="00CD0C32" w:rsidP="00DD07E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Naši učenici odrastaju</w:t>
      </w:r>
      <w:r w:rsidR="00A20B0A">
        <w:rPr>
          <w:rFonts w:ascii="Times New Roman" w:hAnsi="Times New Roman" w:cs="Times New Roman"/>
          <w:sz w:val="24"/>
          <w:szCs w:val="24"/>
        </w:rPr>
        <w:t xml:space="preserve"> kao građani Europe</w:t>
      </w:r>
      <w:r w:rsidR="005D3AC7">
        <w:rPr>
          <w:rFonts w:ascii="Times New Roman" w:hAnsi="Times New Roman" w:cs="Times New Roman"/>
          <w:sz w:val="24"/>
          <w:szCs w:val="24"/>
        </w:rPr>
        <w:t xml:space="preserve"> i</w:t>
      </w:r>
      <w:r w:rsidR="008329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svijeta</w:t>
      </w:r>
      <w:r w:rsidR="008329E9">
        <w:rPr>
          <w:rFonts w:ascii="Times New Roman" w:hAnsi="Times New Roman" w:cs="Times New Roman"/>
          <w:sz w:val="24"/>
          <w:szCs w:val="24"/>
        </w:rPr>
        <w:t xml:space="preserve">, </w:t>
      </w:r>
      <w:r w:rsidR="005D3AC7">
        <w:rPr>
          <w:rFonts w:ascii="Times New Roman" w:hAnsi="Times New Roman" w:cs="Times New Roman"/>
          <w:sz w:val="24"/>
          <w:szCs w:val="24"/>
        </w:rPr>
        <w:t>okruženi</w:t>
      </w:r>
      <w:r w:rsidR="008329E9">
        <w:rPr>
          <w:rFonts w:ascii="Times New Roman" w:hAnsi="Times New Roman" w:cs="Times New Roman"/>
          <w:sz w:val="24"/>
          <w:szCs w:val="24"/>
        </w:rPr>
        <w:t xml:space="preserve"> mnoštvo</w:t>
      </w:r>
      <w:r w:rsidR="005D3AC7">
        <w:rPr>
          <w:rFonts w:ascii="Times New Roman" w:hAnsi="Times New Roman" w:cs="Times New Roman"/>
          <w:sz w:val="24"/>
          <w:szCs w:val="24"/>
        </w:rPr>
        <w:t>m</w:t>
      </w:r>
      <w:r w:rsidR="008329E9">
        <w:rPr>
          <w:rFonts w:ascii="Times New Roman" w:hAnsi="Times New Roman" w:cs="Times New Roman"/>
          <w:sz w:val="24"/>
          <w:szCs w:val="24"/>
        </w:rPr>
        <w:t xml:space="preserve"> različitih naroda</w:t>
      </w:r>
      <w:r w:rsidR="00561048">
        <w:rPr>
          <w:rFonts w:ascii="Times New Roman" w:hAnsi="Times New Roman" w:cs="Times New Roman"/>
          <w:sz w:val="24"/>
          <w:szCs w:val="24"/>
        </w:rPr>
        <w:t>, kultura, jezika</w:t>
      </w:r>
      <w:r w:rsidR="005D3AC7">
        <w:rPr>
          <w:rFonts w:ascii="Times New Roman" w:hAnsi="Times New Roman" w:cs="Times New Roman"/>
          <w:sz w:val="24"/>
          <w:szCs w:val="24"/>
        </w:rPr>
        <w:t>, vjera</w:t>
      </w:r>
      <w:r w:rsidR="00204DF5">
        <w:rPr>
          <w:rFonts w:ascii="Times New Roman" w:hAnsi="Times New Roman" w:cs="Times New Roman"/>
          <w:sz w:val="24"/>
          <w:szCs w:val="24"/>
        </w:rPr>
        <w:t>.</w:t>
      </w:r>
      <w:r w:rsidR="00066131">
        <w:rPr>
          <w:rFonts w:ascii="Times New Roman" w:hAnsi="Times New Roman" w:cs="Times New Roman"/>
          <w:sz w:val="24"/>
          <w:szCs w:val="24"/>
        </w:rPr>
        <w:t xml:space="preserve"> </w:t>
      </w:r>
      <w:r w:rsidR="00E20D70">
        <w:rPr>
          <w:rFonts w:ascii="Times New Roman" w:hAnsi="Times New Roman" w:cs="Times New Roman"/>
          <w:sz w:val="24"/>
          <w:szCs w:val="24"/>
        </w:rPr>
        <w:t>U vremenu globalizacije, n</w:t>
      </w:r>
      <w:r w:rsidR="00204DF5">
        <w:rPr>
          <w:rFonts w:ascii="Times New Roman" w:hAnsi="Times New Roman" w:cs="Times New Roman"/>
          <w:sz w:val="24"/>
          <w:szCs w:val="24"/>
        </w:rPr>
        <w:t>jegujući</w:t>
      </w:r>
      <w:r w:rsidR="00066131">
        <w:rPr>
          <w:rFonts w:ascii="Times New Roman" w:hAnsi="Times New Roman" w:cs="Times New Roman"/>
          <w:sz w:val="24"/>
          <w:szCs w:val="24"/>
        </w:rPr>
        <w:t xml:space="preserve"> izričaj na hrvatskom jeziku</w:t>
      </w:r>
      <w:r w:rsidR="00C868E5">
        <w:rPr>
          <w:rFonts w:ascii="Times New Roman" w:hAnsi="Times New Roman" w:cs="Times New Roman"/>
          <w:sz w:val="24"/>
          <w:szCs w:val="24"/>
        </w:rPr>
        <w:t xml:space="preserve"> i </w:t>
      </w:r>
      <w:r w:rsidR="00D16E3F">
        <w:rPr>
          <w:rFonts w:ascii="Times New Roman" w:hAnsi="Times New Roman" w:cs="Times New Roman"/>
          <w:sz w:val="24"/>
          <w:szCs w:val="24"/>
        </w:rPr>
        <w:t xml:space="preserve">potičući </w:t>
      </w:r>
      <w:r w:rsidR="00C868E5">
        <w:rPr>
          <w:rFonts w:ascii="Times New Roman" w:hAnsi="Times New Roman" w:cs="Times New Roman"/>
          <w:sz w:val="24"/>
          <w:szCs w:val="24"/>
        </w:rPr>
        <w:t xml:space="preserve">interes za istraživanje bogate </w:t>
      </w:r>
      <w:r w:rsidR="00D16E3F">
        <w:rPr>
          <w:rFonts w:ascii="Times New Roman" w:hAnsi="Times New Roman" w:cs="Times New Roman"/>
          <w:sz w:val="24"/>
          <w:szCs w:val="24"/>
        </w:rPr>
        <w:t>materijalne i nematerijalne kulturne</w:t>
      </w:r>
      <w:r w:rsidR="00C868E5">
        <w:rPr>
          <w:rFonts w:ascii="Times New Roman" w:hAnsi="Times New Roman" w:cs="Times New Roman"/>
          <w:sz w:val="24"/>
          <w:szCs w:val="24"/>
        </w:rPr>
        <w:t xml:space="preserve"> ostavštine </w:t>
      </w:r>
      <w:r w:rsidR="00204DF5">
        <w:rPr>
          <w:rFonts w:ascii="Times New Roman" w:hAnsi="Times New Roman" w:cs="Times New Roman"/>
          <w:sz w:val="24"/>
          <w:szCs w:val="24"/>
        </w:rPr>
        <w:t xml:space="preserve">hrvatskog naroda, želimo </w:t>
      </w:r>
      <w:r w:rsidR="00D16E3F">
        <w:rPr>
          <w:rFonts w:ascii="Times New Roman" w:hAnsi="Times New Roman" w:cs="Times New Roman"/>
          <w:sz w:val="24"/>
          <w:szCs w:val="24"/>
        </w:rPr>
        <w:t>razvijati svijest</w:t>
      </w:r>
      <w:r w:rsidR="00C868E5">
        <w:rPr>
          <w:rFonts w:ascii="Times New Roman" w:hAnsi="Times New Roman" w:cs="Times New Roman"/>
          <w:sz w:val="24"/>
          <w:szCs w:val="24"/>
        </w:rPr>
        <w:t xml:space="preserve"> o</w:t>
      </w:r>
      <w:r w:rsidR="00D16E3F">
        <w:rPr>
          <w:rFonts w:ascii="Times New Roman" w:hAnsi="Times New Roman" w:cs="Times New Roman"/>
          <w:sz w:val="24"/>
          <w:szCs w:val="24"/>
        </w:rPr>
        <w:t xml:space="preserve"> važnosti očuvanja</w:t>
      </w:r>
      <w:r w:rsidR="00C868E5">
        <w:rPr>
          <w:rFonts w:ascii="Times New Roman" w:hAnsi="Times New Roman" w:cs="Times New Roman"/>
          <w:sz w:val="24"/>
          <w:szCs w:val="24"/>
        </w:rPr>
        <w:t xml:space="preserve"> vlastito</w:t>
      </w:r>
      <w:r w:rsidR="00D16E3F">
        <w:rPr>
          <w:rFonts w:ascii="Times New Roman" w:hAnsi="Times New Roman" w:cs="Times New Roman"/>
          <w:sz w:val="24"/>
          <w:szCs w:val="24"/>
        </w:rPr>
        <w:t>g</w:t>
      </w:r>
      <w:r w:rsidR="00C868E5">
        <w:rPr>
          <w:rFonts w:ascii="Times New Roman" w:hAnsi="Times New Roman" w:cs="Times New Roman"/>
          <w:sz w:val="24"/>
          <w:szCs w:val="24"/>
        </w:rPr>
        <w:t xml:space="preserve"> nacionalno</w:t>
      </w:r>
      <w:r w:rsidR="00D16E3F">
        <w:rPr>
          <w:rFonts w:ascii="Times New Roman" w:hAnsi="Times New Roman" w:cs="Times New Roman"/>
          <w:sz w:val="24"/>
          <w:szCs w:val="24"/>
        </w:rPr>
        <w:t>g</w:t>
      </w:r>
      <w:r w:rsidR="00C868E5">
        <w:rPr>
          <w:rFonts w:ascii="Times New Roman" w:hAnsi="Times New Roman" w:cs="Times New Roman"/>
          <w:sz w:val="24"/>
          <w:szCs w:val="24"/>
        </w:rPr>
        <w:t xml:space="preserve"> identitet</w:t>
      </w:r>
      <w:r w:rsidR="00D16E3F">
        <w:rPr>
          <w:rFonts w:ascii="Times New Roman" w:hAnsi="Times New Roman" w:cs="Times New Roman"/>
          <w:sz w:val="24"/>
          <w:szCs w:val="24"/>
        </w:rPr>
        <w:t>a</w:t>
      </w:r>
      <w:r w:rsidR="00DD2EA4">
        <w:rPr>
          <w:rFonts w:ascii="Times New Roman" w:hAnsi="Times New Roman" w:cs="Times New Roman"/>
          <w:sz w:val="24"/>
          <w:szCs w:val="24"/>
        </w:rPr>
        <w:t>, stoga</w:t>
      </w:r>
      <w:r w:rsidR="001562BC">
        <w:rPr>
          <w:rFonts w:ascii="Times New Roman" w:hAnsi="Times New Roman" w:cs="Times New Roman"/>
          <w:sz w:val="24"/>
          <w:szCs w:val="24"/>
        </w:rPr>
        <w:t xml:space="preserve"> p</w:t>
      </w:r>
      <w:r w:rsidR="003D2396">
        <w:rPr>
          <w:rFonts w:ascii="Times New Roman" w:hAnsi="Times New Roman" w:cs="Times New Roman"/>
          <w:sz w:val="24"/>
          <w:szCs w:val="24"/>
        </w:rPr>
        <w:t>ozivamo učenike i mentore na istraživanje i doprinos</w:t>
      </w:r>
      <w:r w:rsidR="00D16E3F">
        <w:rPr>
          <w:rFonts w:ascii="Times New Roman" w:hAnsi="Times New Roman" w:cs="Times New Roman"/>
          <w:sz w:val="24"/>
          <w:szCs w:val="24"/>
        </w:rPr>
        <w:t xml:space="preserve"> ovoj temi</w:t>
      </w:r>
      <w:r w:rsidR="003D2396">
        <w:rPr>
          <w:rFonts w:ascii="Times New Roman" w:hAnsi="Times New Roman" w:cs="Times New Roman"/>
          <w:sz w:val="24"/>
          <w:szCs w:val="24"/>
        </w:rPr>
        <w:t xml:space="preserve"> kroz literarno i likovno stvaralaštvo.</w:t>
      </w:r>
    </w:p>
    <w:p w14:paraId="5AA10379" w14:textId="77777777" w:rsidR="003D2396" w:rsidRDefault="003D2396" w:rsidP="004C7514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0F11E5" w14:textId="77777777" w:rsidR="00F704AE" w:rsidRPr="004C7514" w:rsidRDefault="004C7514" w:rsidP="004C7514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7514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lastRenderedPageBreak/>
        <w:t>LITERAR</w:t>
      </w:r>
      <w:r w:rsidR="00F704AE" w:rsidRPr="004C7514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NI NATJEČAJ</w:t>
      </w:r>
    </w:p>
    <w:p w14:paraId="532E6F55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 xml:space="preserve">Razrada teme: </w:t>
      </w:r>
    </w:p>
    <w:p w14:paraId="3771F482" w14:textId="70E5EC34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>Kroz stih ili priču izrazite ljubav prema domovini, njezinoj povijesti, ljepoti, borbi i narodu. Prošećite tragovima onih koji su sanjali slobodu, čuvali identitet i stvarali temelje koje danas baštinimo.</w:t>
      </w:r>
    </w:p>
    <w:p w14:paraId="29BDF6E5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704AE">
        <w:rPr>
          <w:rFonts w:ascii="Times New Roman" w:hAnsi="Times New Roman" w:cs="Times New Roman"/>
          <w:sz w:val="24"/>
        </w:rPr>
        <w:t>Literarni rad može biti napisan kao</w:t>
      </w:r>
      <w:r w:rsidRPr="00F704AE">
        <w:rPr>
          <w:rFonts w:ascii="Times New Roman" w:hAnsi="Times New Roman" w:cs="Times New Roman"/>
          <w:b/>
          <w:bCs/>
          <w:sz w:val="24"/>
        </w:rPr>
        <w:t xml:space="preserve"> poezija </w:t>
      </w:r>
      <w:r w:rsidRPr="00F704AE">
        <w:rPr>
          <w:rFonts w:ascii="Times New Roman" w:hAnsi="Times New Roman" w:cs="Times New Roman"/>
          <w:sz w:val="24"/>
        </w:rPr>
        <w:t xml:space="preserve">ili </w:t>
      </w:r>
      <w:r w:rsidRPr="00F704AE">
        <w:rPr>
          <w:rFonts w:ascii="Times New Roman" w:hAnsi="Times New Roman" w:cs="Times New Roman"/>
          <w:b/>
          <w:bCs/>
          <w:sz w:val="24"/>
        </w:rPr>
        <w:t xml:space="preserve">kraći prozni tekst. </w:t>
      </w:r>
    </w:p>
    <w:p w14:paraId="77B57698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>U natječaju mogu sudjelovati učenici od 1. do 4. razreda osnovne škole (1. kategorija) i učenici od 5. do 8. razreda osnovne škole (2. kategorija). U obje kategorije bit će dodijeljena 1., 2. i 3. nagrada. Svi sudionici natječaja (učenici, mentori i škole) dobit će zahvalnice za sudjelovanje u literarnom natječaju. Najuspješniji radovi bit će pro</w:t>
      </w:r>
      <w:r w:rsidR="008A6155">
        <w:rPr>
          <w:rFonts w:ascii="Times New Roman" w:hAnsi="Times New Roman" w:cs="Times New Roman"/>
          <w:sz w:val="24"/>
        </w:rPr>
        <w:t>glašeni</w:t>
      </w:r>
      <w:r w:rsidRPr="00F704AE">
        <w:rPr>
          <w:rFonts w:ascii="Times New Roman" w:hAnsi="Times New Roman" w:cs="Times New Roman"/>
          <w:sz w:val="24"/>
        </w:rPr>
        <w:t xml:space="preserve"> na svečanoj priredbi povodom Dana škole 30. listopada 2025. godine. </w:t>
      </w:r>
    </w:p>
    <w:p w14:paraId="0793A965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704AE">
        <w:rPr>
          <w:rFonts w:ascii="Times New Roman" w:hAnsi="Times New Roman" w:cs="Times New Roman"/>
          <w:b/>
          <w:bCs/>
          <w:sz w:val="24"/>
        </w:rPr>
        <w:t>Uvjeti sudjelovanja:</w:t>
      </w:r>
    </w:p>
    <w:p w14:paraId="46D64B0D" w14:textId="77777777" w:rsidR="00F704AE" w:rsidRPr="00F704AE" w:rsidRDefault="00F704AE" w:rsidP="00F704A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>Radovi moraju biti originalni, neobjavljeni i ne smiju biti ranije nagrađivani.</w:t>
      </w:r>
    </w:p>
    <w:p w14:paraId="260A16E1" w14:textId="77777777" w:rsidR="00F704AE" w:rsidRDefault="00F704AE" w:rsidP="00F704A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 xml:space="preserve">Svaki autor može poslati najviše </w:t>
      </w:r>
      <w:r w:rsidRPr="00F704AE">
        <w:rPr>
          <w:rFonts w:ascii="Times New Roman" w:hAnsi="Times New Roman" w:cs="Times New Roman"/>
          <w:b/>
          <w:bCs/>
          <w:sz w:val="24"/>
        </w:rPr>
        <w:t>jedan rad po kategoriji</w:t>
      </w:r>
      <w:r w:rsidRPr="00F704AE">
        <w:rPr>
          <w:rFonts w:ascii="Times New Roman" w:hAnsi="Times New Roman" w:cs="Times New Roman"/>
          <w:sz w:val="24"/>
        </w:rPr>
        <w:t>.</w:t>
      </w:r>
    </w:p>
    <w:p w14:paraId="628DFCFC" w14:textId="2A0263DD" w:rsidR="00255283" w:rsidRPr="00F704AE" w:rsidRDefault="00255283" w:rsidP="00F704A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Radovi se šalju pod šifrom. Uz šifru potrebno je napisati razred koji učenik pohađa.</w:t>
      </w:r>
    </w:p>
    <w:p w14:paraId="6C1C7174" w14:textId="7591AA76" w:rsidR="00F704AE" w:rsidRPr="00F704AE" w:rsidRDefault="00F704AE" w:rsidP="00F704A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 xml:space="preserve">Radovi se šalju u Word ili PDF formatu </w:t>
      </w:r>
      <w:r w:rsidRPr="00F704AE">
        <w:rPr>
          <w:rFonts w:ascii="Times New Roman" w:hAnsi="Times New Roman" w:cs="Times New Roman"/>
          <w:color w:val="000000" w:themeColor="text1"/>
          <w:sz w:val="24"/>
        </w:rPr>
        <w:t xml:space="preserve">na adresu elektroničke pošte. </w:t>
      </w:r>
      <w:r w:rsidRPr="00F704AE">
        <w:rPr>
          <w:rFonts w:ascii="Times New Roman" w:hAnsi="Times New Roman" w:cs="Times New Roman"/>
          <w:sz w:val="24"/>
        </w:rPr>
        <w:t>U posebnom dokumentu treba priložiti podatke: ime rada, ime i prezime učenika, razred, zaporku, ime i prezime mento</w:t>
      </w:r>
      <w:r w:rsidR="00235477">
        <w:rPr>
          <w:rFonts w:ascii="Times New Roman" w:hAnsi="Times New Roman" w:cs="Times New Roman"/>
          <w:sz w:val="24"/>
        </w:rPr>
        <w:t>ra i naziv škole, kontakt broj,</w:t>
      </w:r>
      <w:r w:rsidRPr="00F704AE">
        <w:rPr>
          <w:rFonts w:ascii="Times New Roman" w:hAnsi="Times New Roman" w:cs="Times New Roman"/>
          <w:sz w:val="24"/>
        </w:rPr>
        <w:t xml:space="preserve"> adresu elektroničke pošte škole</w:t>
      </w:r>
      <w:r w:rsidR="00235477">
        <w:rPr>
          <w:rFonts w:ascii="Times New Roman" w:hAnsi="Times New Roman" w:cs="Times New Roman"/>
          <w:sz w:val="24"/>
        </w:rPr>
        <w:t xml:space="preserve"> te privolu iz priloga natječaja</w:t>
      </w:r>
      <w:r w:rsidRPr="00F704AE">
        <w:rPr>
          <w:rFonts w:ascii="Times New Roman" w:hAnsi="Times New Roman" w:cs="Times New Roman"/>
          <w:sz w:val="24"/>
        </w:rPr>
        <w:t xml:space="preserve">. </w:t>
      </w:r>
    </w:p>
    <w:p w14:paraId="1A39666E" w14:textId="77777777" w:rsidR="00F704AE" w:rsidRPr="00F704AE" w:rsidRDefault="00F704AE" w:rsidP="00F704A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>Literarni radovi moraju biti napisani na računalu na hrvatskom jeziku, Times New Roman, veličina slova 12, prored 1,5.</w:t>
      </w:r>
    </w:p>
    <w:p w14:paraId="271B4408" w14:textId="77777777" w:rsidR="00F704AE" w:rsidRPr="00F704AE" w:rsidRDefault="00F704AE" w:rsidP="008A6155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704AE">
        <w:rPr>
          <w:rFonts w:ascii="Times New Roman" w:hAnsi="Times New Roman" w:cs="Times New Roman"/>
          <w:b/>
          <w:bCs/>
          <w:sz w:val="24"/>
        </w:rPr>
        <w:t>Rok za slanje radova: 15. listopada 2025.</w:t>
      </w:r>
    </w:p>
    <w:p w14:paraId="5C0DB7FA" w14:textId="77777777" w:rsidR="00F704AE" w:rsidRPr="00F704AE" w:rsidRDefault="00F704AE" w:rsidP="00255283">
      <w:pPr>
        <w:spacing w:line="360" w:lineRule="auto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color w:val="000000" w:themeColor="text1"/>
          <w:sz w:val="24"/>
        </w:rPr>
        <w:t xml:space="preserve">Radove šaljite na adresu elektroničke pošte: </w:t>
      </w:r>
      <w:hyperlink r:id="rId9" w:history="1">
        <w:r w:rsidR="0071242C" w:rsidRPr="00F576FA">
          <w:rPr>
            <w:rStyle w:val="Hiperveza"/>
            <w:rFonts w:ascii="Times New Roman" w:hAnsi="Times New Roman" w:cs="Times New Roman"/>
            <w:b/>
            <w:bCs/>
            <w:sz w:val="24"/>
          </w:rPr>
          <w:t>tragomkvaternika@gmail.com</w:t>
        </w:r>
      </w:hyperlink>
      <w:r w:rsidR="0071242C">
        <w:rPr>
          <w:rFonts w:ascii="Times New Roman" w:hAnsi="Times New Roman" w:cs="Times New Roman"/>
          <w:b/>
          <w:bCs/>
          <w:color w:val="000000" w:themeColor="text1"/>
          <w:sz w:val="24"/>
        </w:rPr>
        <w:t xml:space="preserve"> </w:t>
      </w:r>
      <w:r w:rsidRPr="00F704AE">
        <w:rPr>
          <w:rFonts w:ascii="Times New Roman" w:hAnsi="Times New Roman" w:cs="Times New Roman"/>
          <w:color w:val="FF0000"/>
          <w:sz w:val="24"/>
        </w:rPr>
        <w:br/>
      </w:r>
      <w:r w:rsidRPr="00F704AE">
        <w:rPr>
          <w:rFonts w:ascii="Times New Roman" w:hAnsi="Times New Roman" w:cs="Times New Roman"/>
          <w:sz w:val="24"/>
        </w:rPr>
        <w:t xml:space="preserve">Predmet: </w:t>
      </w:r>
      <w:r w:rsidRPr="00F704AE">
        <w:rPr>
          <w:rFonts w:ascii="Times New Roman" w:hAnsi="Times New Roman" w:cs="Times New Roman"/>
          <w:b/>
          <w:bCs/>
          <w:i/>
          <w:iCs/>
          <w:sz w:val="24"/>
        </w:rPr>
        <w:t>"Tragom Kvaternika – prijava"</w:t>
      </w:r>
    </w:p>
    <w:p w14:paraId="1557E031" w14:textId="77777777" w:rsidR="008A6155" w:rsidRDefault="00F704AE" w:rsidP="0025528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 xml:space="preserve">Molimo sudionike da se pridržavaju navedenih uputa. Radovi koji ne ispunjavaju uvjete natječaja, neće biti uvršteni u prosudbu. </w:t>
      </w:r>
    </w:p>
    <w:p w14:paraId="674080A1" w14:textId="77777777" w:rsidR="00F704AE" w:rsidRPr="00F704AE" w:rsidRDefault="008A6155" w:rsidP="0025528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Najbolje radove odabrat će tročlano povjerenstvo koje imenuje organizator. </w:t>
      </w:r>
    </w:p>
    <w:p w14:paraId="30938F9C" w14:textId="77777777" w:rsidR="00F704AE" w:rsidRPr="00F704AE" w:rsidRDefault="00F704AE" w:rsidP="0025528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lastRenderedPageBreak/>
        <w:t xml:space="preserve">Svim učenicima i njihovim mentorima želimo mnogo uspjeha u literarnom stvaralaštvu i kreativnom radu! </w:t>
      </w:r>
    </w:p>
    <w:p w14:paraId="27F91576" w14:textId="77777777" w:rsidR="00F704AE" w:rsidRPr="00F704AE" w:rsidRDefault="00F704AE" w:rsidP="0025528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F704AE">
        <w:rPr>
          <w:rFonts w:ascii="Times New Roman" w:hAnsi="Times New Roman" w:cs="Times New Roman"/>
          <w:b/>
          <w:bCs/>
          <w:sz w:val="24"/>
        </w:rPr>
        <w:t>Neka vaše riječi budu most između prošlosti i budućnosti. Pišite srcem – tragom Kvaternika.</w:t>
      </w:r>
    </w:p>
    <w:p w14:paraId="19B915C7" w14:textId="77777777" w:rsidR="008A6155" w:rsidRDefault="008A6155" w:rsidP="004C7514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</w:p>
    <w:p w14:paraId="6C8538D3" w14:textId="77777777" w:rsidR="00F704AE" w:rsidRDefault="00F704AE" w:rsidP="004C7514">
      <w:pPr>
        <w:spacing w:line="36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</w:pPr>
      <w:r w:rsidRPr="004C7514">
        <w:rPr>
          <w:rFonts w:ascii="Times New Roman" w:hAnsi="Times New Roman" w:cs="Times New Roman"/>
          <w:b/>
          <w:bCs/>
          <w:color w:val="002060"/>
          <w:sz w:val="28"/>
          <w:szCs w:val="28"/>
          <w:u w:val="single"/>
        </w:rPr>
        <w:t>LIKOVNI  NATJEČAJ</w:t>
      </w:r>
    </w:p>
    <w:p w14:paraId="4DE1E612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 xml:space="preserve">Tema ovogodišnjeg likovnog natječaja je: </w:t>
      </w:r>
    </w:p>
    <w:p w14:paraId="6E441E46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b/>
          <w:bCs/>
          <w:sz w:val="24"/>
        </w:rPr>
        <w:t>1. tema</w:t>
      </w:r>
      <w:r w:rsidRPr="00F704AE">
        <w:rPr>
          <w:rFonts w:ascii="Times New Roman" w:hAnsi="Times New Roman" w:cs="Times New Roman"/>
          <w:sz w:val="24"/>
        </w:rPr>
        <w:t xml:space="preserve"> – učenici od 1. – 4. razreda : </w:t>
      </w:r>
      <w:r w:rsidRPr="00F704AE">
        <w:rPr>
          <w:rFonts w:ascii="Times New Roman" w:hAnsi="Times New Roman" w:cs="Times New Roman"/>
          <w:b/>
          <w:bCs/>
          <w:sz w:val="24"/>
        </w:rPr>
        <w:t>„Eugen Kvaternik – glavom i bradom u 2025.“</w:t>
      </w:r>
    </w:p>
    <w:p w14:paraId="464A462F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>Motiv: portret</w:t>
      </w:r>
    </w:p>
    <w:p w14:paraId="2A736280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 xml:space="preserve">Likovi: Eugen </w:t>
      </w:r>
      <w:r w:rsidR="00561048">
        <w:rPr>
          <w:rFonts w:ascii="Times New Roman" w:hAnsi="Times New Roman" w:cs="Times New Roman"/>
          <w:sz w:val="24"/>
        </w:rPr>
        <w:t>K</w:t>
      </w:r>
      <w:r w:rsidRPr="00F704AE">
        <w:rPr>
          <w:rFonts w:ascii="Times New Roman" w:hAnsi="Times New Roman" w:cs="Times New Roman"/>
          <w:sz w:val="24"/>
        </w:rPr>
        <w:t>vaternik</w:t>
      </w:r>
    </w:p>
    <w:p w14:paraId="279691C8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>Ključni pojmovi: crta, boja ploha, tekstura, kompozicija</w:t>
      </w:r>
    </w:p>
    <w:p w14:paraId="566371DB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>Likovna tehnika/kombinirana: dozvoljene su sve crtačke i slikarske tehnike/ kombinirana tehnika</w:t>
      </w:r>
    </w:p>
    <w:p w14:paraId="4013D459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 xml:space="preserve">Nastavno područje: plošno oblikovanje </w:t>
      </w:r>
    </w:p>
    <w:p w14:paraId="53C6227D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 xml:space="preserve">Veličina formata: papiri iz likovne mape prema dobi autora i navedenoj likovnoj tehnici </w:t>
      </w:r>
    </w:p>
    <w:p w14:paraId="7325EC2D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 xml:space="preserve">Zadatak: Osmisli i nacrtaj/naslikaj portret Eugena Kvaternika u današnjem vremenu. Učini Eugena modernim kao što je i vrijeme u kojem živimo. Slobodno koristi domoljubne elemente koje poznaješ i susrećeš svakodnevno u životu. Koristi se elementima kulturne baštine </w:t>
      </w:r>
      <w:r w:rsidR="00D36AB9">
        <w:rPr>
          <w:rFonts w:ascii="Times New Roman" w:hAnsi="Times New Roman" w:cs="Times New Roman"/>
          <w:sz w:val="24"/>
        </w:rPr>
        <w:t>H</w:t>
      </w:r>
      <w:r w:rsidRPr="00F704AE">
        <w:rPr>
          <w:rFonts w:ascii="Times New Roman" w:hAnsi="Times New Roman" w:cs="Times New Roman"/>
          <w:sz w:val="24"/>
        </w:rPr>
        <w:t>rvatske u oblikovanju</w:t>
      </w:r>
      <w:r w:rsidR="00D36AB9">
        <w:rPr>
          <w:rFonts w:ascii="Times New Roman" w:hAnsi="Times New Roman" w:cs="Times New Roman"/>
          <w:sz w:val="24"/>
        </w:rPr>
        <w:t>,</w:t>
      </w:r>
      <w:r w:rsidRPr="00F704AE">
        <w:rPr>
          <w:rFonts w:ascii="Times New Roman" w:hAnsi="Times New Roman" w:cs="Times New Roman"/>
          <w:sz w:val="24"/>
        </w:rPr>
        <w:t xml:space="preserve"> ali na moderan način. Promišljaj kako bi Eugen bio odjeven, koje modne dodatke modernog doba bi koristio. </w:t>
      </w:r>
    </w:p>
    <w:p w14:paraId="10E2613A" w14:textId="1C9BE864" w:rsidR="00F704AE" w:rsidRPr="00F704AE" w:rsidRDefault="00F704AE" w:rsidP="00F704AE">
      <w:pPr>
        <w:spacing w:line="360" w:lineRule="auto"/>
        <w:rPr>
          <w:rFonts w:ascii="Times New Roman" w:hAnsi="Times New Roman" w:cs="Times New Roman"/>
          <w:b/>
          <w:bCs/>
          <w:sz w:val="24"/>
        </w:rPr>
      </w:pPr>
      <w:r w:rsidRPr="00F704AE">
        <w:rPr>
          <w:rFonts w:ascii="Times New Roman" w:hAnsi="Times New Roman" w:cs="Times New Roman"/>
          <w:b/>
          <w:bCs/>
          <w:sz w:val="24"/>
        </w:rPr>
        <w:t>2. tema</w:t>
      </w:r>
      <w:r w:rsidRPr="00F704AE">
        <w:rPr>
          <w:rFonts w:ascii="Times New Roman" w:hAnsi="Times New Roman" w:cs="Times New Roman"/>
          <w:sz w:val="24"/>
        </w:rPr>
        <w:t xml:space="preserve"> – učenici od 5. – 8. razreda : </w:t>
      </w:r>
      <w:r w:rsidRPr="00F704AE">
        <w:rPr>
          <w:rFonts w:ascii="Times New Roman" w:hAnsi="Times New Roman" w:cs="Times New Roman"/>
          <w:b/>
          <w:bCs/>
          <w:sz w:val="24"/>
        </w:rPr>
        <w:t>„ Hrvatski kraljevi kroz povijest“ (5.</w:t>
      </w:r>
      <w:r w:rsidR="00350EDF">
        <w:rPr>
          <w:rFonts w:ascii="Times New Roman" w:hAnsi="Times New Roman" w:cs="Times New Roman"/>
          <w:b/>
          <w:bCs/>
          <w:sz w:val="24"/>
        </w:rPr>
        <w:t xml:space="preserve"> </w:t>
      </w:r>
      <w:r w:rsidRPr="00F704AE">
        <w:rPr>
          <w:rFonts w:ascii="Times New Roman" w:hAnsi="Times New Roman" w:cs="Times New Roman"/>
          <w:b/>
          <w:bCs/>
          <w:sz w:val="24"/>
        </w:rPr>
        <w:t>-</w:t>
      </w:r>
      <w:r w:rsidR="00350EDF">
        <w:rPr>
          <w:rFonts w:ascii="Times New Roman" w:hAnsi="Times New Roman" w:cs="Times New Roman"/>
          <w:b/>
          <w:bCs/>
          <w:sz w:val="24"/>
        </w:rPr>
        <w:t xml:space="preserve"> </w:t>
      </w:r>
      <w:bookmarkStart w:id="0" w:name="_GoBack"/>
      <w:bookmarkEnd w:id="0"/>
      <w:r w:rsidRPr="00F704AE">
        <w:rPr>
          <w:rFonts w:ascii="Times New Roman" w:hAnsi="Times New Roman" w:cs="Times New Roman"/>
          <w:b/>
          <w:bCs/>
          <w:sz w:val="24"/>
        </w:rPr>
        <w:t>8. razred)</w:t>
      </w:r>
    </w:p>
    <w:p w14:paraId="57B8B0AE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>Motiv: portret</w:t>
      </w:r>
    </w:p>
    <w:p w14:paraId="635EEF68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>Likovi: hrvatski kraljevi</w:t>
      </w:r>
    </w:p>
    <w:p w14:paraId="4C134DB6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>Ključni pojmovi: crta, boja ploha, tekstura, kompozicija</w:t>
      </w:r>
    </w:p>
    <w:p w14:paraId="1B990C4C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>Likovna tehnika/kombinirana: dozvoljene su sve crtačke i slikarske tehnike/ kombinirana tehnika</w:t>
      </w:r>
    </w:p>
    <w:p w14:paraId="59797688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lastRenderedPageBreak/>
        <w:t xml:space="preserve">Nastavno područje: plošno oblikovanje </w:t>
      </w:r>
    </w:p>
    <w:p w14:paraId="23C51EB8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>Zadatak: Osmisli i nacrtaj/naslikaj portret odabranog hrvatskog kralja. Poigraj se bojama, kompozicijom, teksturama pri izradi vlastitog rada. Primjere hrvatskih kraljeva i njihovog izgleda istraži na mrežnim stranicama te interpretiraj na vlastiti kreativan način.</w:t>
      </w:r>
    </w:p>
    <w:p w14:paraId="5C382E1E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 xml:space="preserve">Veličina formata: papiri iz likovne mape prema dobi autora i navedenoj likovnoj tehnici </w:t>
      </w:r>
    </w:p>
    <w:p w14:paraId="724E145B" w14:textId="77777777" w:rsidR="004C7514" w:rsidRDefault="004C7514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386FD0A2" w14:textId="7B43E659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>Jedan učenik u natječaju može sudjelovati samo s jednim radom, a svaka osnovna škola može poslati najviše 5 (pet) likovnih radova. Na poleđini rada potrebno je napisati zaporku i razred koji učenik polazi. Zaporka se sastoji od dvaju dijelova</w:t>
      </w:r>
      <w:r w:rsidR="00255283">
        <w:rPr>
          <w:rFonts w:ascii="Times New Roman" w:hAnsi="Times New Roman" w:cs="Times New Roman"/>
          <w:sz w:val="24"/>
        </w:rPr>
        <w:t xml:space="preserve"> </w:t>
      </w:r>
      <w:r w:rsidRPr="00F704AE">
        <w:rPr>
          <w:rFonts w:ascii="Times New Roman" w:hAnsi="Times New Roman" w:cs="Times New Roman"/>
          <w:sz w:val="24"/>
        </w:rPr>
        <w:t>–</w:t>
      </w:r>
      <w:r w:rsidR="00255283">
        <w:rPr>
          <w:rFonts w:ascii="Times New Roman" w:hAnsi="Times New Roman" w:cs="Times New Roman"/>
          <w:sz w:val="24"/>
        </w:rPr>
        <w:t xml:space="preserve"> </w:t>
      </w:r>
      <w:r w:rsidRPr="00F704AE">
        <w:rPr>
          <w:rFonts w:ascii="Times New Roman" w:hAnsi="Times New Roman" w:cs="Times New Roman"/>
          <w:sz w:val="24"/>
        </w:rPr>
        <w:t>riječi i peteroznamenkastoga broja. U omotnici treba priložiti podatke o učeniku: ime i prezime, razred, zaporku, ime i prezime voditelja–mentora, naziv škole (ustanove) kontakt broj i adresu elektroničke pošte škole. Sve radove iz jedne škole treba poslati zajedno. Podaci o zaporkama nalaze se u posebnoj, zatvorenoj omotnici.</w:t>
      </w:r>
    </w:p>
    <w:p w14:paraId="34A3AE25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 xml:space="preserve">U natječaju mogu sudjelovati učenici od 1. do 4. razreda osnovne škole (1. tema) i učenici od 5. do 8. razreda osnovne škole (2. tema). U obje kategorije bit će dodijeljena 1., 2. i 3. nagrada. Svi sudionici natječaja (učenici, mentori i škole) dobit će zahvalnice za sudjelovanje u </w:t>
      </w:r>
      <w:r w:rsidR="00F6675A">
        <w:rPr>
          <w:rFonts w:ascii="Times New Roman" w:hAnsi="Times New Roman" w:cs="Times New Roman"/>
          <w:sz w:val="24"/>
        </w:rPr>
        <w:t>likovnom</w:t>
      </w:r>
      <w:r w:rsidRPr="00F704AE">
        <w:rPr>
          <w:rFonts w:ascii="Times New Roman" w:hAnsi="Times New Roman" w:cs="Times New Roman"/>
          <w:sz w:val="24"/>
        </w:rPr>
        <w:t xml:space="preserve"> natječaju. Najuspješniji radovi bit će </w:t>
      </w:r>
      <w:r w:rsidR="00F6675A">
        <w:rPr>
          <w:rFonts w:ascii="Times New Roman" w:hAnsi="Times New Roman" w:cs="Times New Roman"/>
          <w:sz w:val="24"/>
        </w:rPr>
        <w:t>izloženi povodom</w:t>
      </w:r>
      <w:r w:rsidRPr="00F704AE">
        <w:rPr>
          <w:rFonts w:ascii="Times New Roman" w:hAnsi="Times New Roman" w:cs="Times New Roman"/>
          <w:sz w:val="24"/>
        </w:rPr>
        <w:t xml:space="preserve"> Dana škole 30. listopada 2025. godine</w:t>
      </w:r>
      <w:r w:rsidR="00F6675A">
        <w:rPr>
          <w:rFonts w:ascii="Times New Roman" w:hAnsi="Times New Roman" w:cs="Times New Roman"/>
          <w:sz w:val="24"/>
        </w:rPr>
        <w:t xml:space="preserve"> te u prostoru Općine Rakovica u sklopu obilježavanja Kvaternikovih dana</w:t>
      </w:r>
      <w:r w:rsidRPr="00F704AE">
        <w:rPr>
          <w:rFonts w:ascii="Times New Roman" w:hAnsi="Times New Roman" w:cs="Times New Roman"/>
          <w:sz w:val="24"/>
        </w:rPr>
        <w:t xml:space="preserve">. </w:t>
      </w:r>
    </w:p>
    <w:p w14:paraId="065C8C60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704AE">
        <w:rPr>
          <w:rFonts w:ascii="Times New Roman" w:hAnsi="Times New Roman" w:cs="Times New Roman"/>
          <w:b/>
          <w:bCs/>
          <w:sz w:val="24"/>
        </w:rPr>
        <w:t>Uvjeti sudjelovanja:</w:t>
      </w:r>
    </w:p>
    <w:p w14:paraId="2781E491" w14:textId="77777777" w:rsidR="00F704AE" w:rsidRPr="00F704AE" w:rsidRDefault="00F704AE" w:rsidP="00F704A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>Radovi moraju biti originalni, neobjavljeni i ne smiju biti ranije nagrađivani.</w:t>
      </w:r>
    </w:p>
    <w:p w14:paraId="3D2A502A" w14:textId="77777777" w:rsidR="00F704AE" w:rsidRPr="00F704AE" w:rsidRDefault="00F704AE" w:rsidP="00F704A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 xml:space="preserve">Svaki autor može poslati najviše </w:t>
      </w:r>
      <w:r w:rsidRPr="00F704AE">
        <w:rPr>
          <w:rFonts w:ascii="Times New Roman" w:hAnsi="Times New Roman" w:cs="Times New Roman"/>
          <w:b/>
          <w:bCs/>
          <w:sz w:val="24"/>
        </w:rPr>
        <w:t>jedan rad po kategoriji</w:t>
      </w:r>
      <w:r w:rsidRPr="00F704AE">
        <w:rPr>
          <w:rFonts w:ascii="Times New Roman" w:hAnsi="Times New Roman" w:cs="Times New Roman"/>
          <w:sz w:val="24"/>
        </w:rPr>
        <w:t>.</w:t>
      </w:r>
    </w:p>
    <w:p w14:paraId="1B522BA9" w14:textId="0489F501" w:rsidR="00F704AE" w:rsidRPr="00F704AE" w:rsidRDefault="00F704AE" w:rsidP="00F704A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>Radovi se šalju na adresu škole: OŠ Eugena Kvaternika, Rakovica 95, 47245 Rakovica. U posebno</w:t>
      </w:r>
      <w:r w:rsidR="00D36AB9">
        <w:rPr>
          <w:rFonts w:ascii="Times New Roman" w:hAnsi="Times New Roman" w:cs="Times New Roman"/>
          <w:sz w:val="24"/>
        </w:rPr>
        <w:t>j</w:t>
      </w:r>
      <w:r w:rsidRPr="00F704AE">
        <w:rPr>
          <w:rFonts w:ascii="Times New Roman" w:hAnsi="Times New Roman" w:cs="Times New Roman"/>
          <w:sz w:val="24"/>
        </w:rPr>
        <w:t xml:space="preserve"> </w:t>
      </w:r>
      <w:r w:rsidR="00D36AB9">
        <w:rPr>
          <w:rFonts w:ascii="Times New Roman" w:hAnsi="Times New Roman" w:cs="Times New Roman"/>
          <w:sz w:val="24"/>
        </w:rPr>
        <w:t>omotnici</w:t>
      </w:r>
      <w:r w:rsidRPr="00F704AE">
        <w:rPr>
          <w:rFonts w:ascii="Times New Roman" w:hAnsi="Times New Roman" w:cs="Times New Roman"/>
          <w:sz w:val="24"/>
        </w:rPr>
        <w:t xml:space="preserve"> treba priložiti podatke: ime rada, ime i prezime učenika, razred, zaporku, ime i prezime mento</w:t>
      </w:r>
      <w:r w:rsidR="00235477">
        <w:rPr>
          <w:rFonts w:ascii="Times New Roman" w:hAnsi="Times New Roman" w:cs="Times New Roman"/>
          <w:sz w:val="24"/>
        </w:rPr>
        <w:t>ra i naziv škole, kontakt broj,</w:t>
      </w:r>
      <w:r w:rsidRPr="00F704AE">
        <w:rPr>
          <w:rFonts w:ascii="Times New Roman" w:hAnsi="Times New Roman" w:cs="Times New Roman"/>
          <w:sz w:val="24"/>
        </w:rPr>
        <w:t xml:space="preserve"> adresu elektroničke pošte škole</w:t>
      </w:r>
      <w:r w:rsidR="00235477">
        <w:rPr>
          <w:rFonts w:ascii="Times New Roman" w:hAnsi="Times New Roman" w:cs="Times New Roman"/>
          <w:sz w:val="24"/>
        </w:rPr>
        <w:t xml:space="preserve"> te privolu iz natječaja</w:t>
      </w:r>
      <w:r w:rsidRPr="00F704AE">
        <w:rPr>
          <w:rFonts w:ascii="Times New Roman" w:hAnsi="Times New Roman" w:cs="Times New Roman"/>
          <w:sz w:val="24"/>
        </w:rPr>
        <w:t xml:space="preserve">. </w:t>
      </w:r>
    </w:p>
    <w:p w14:paraId="3A61A20D" w14:textId="77777777" w:rsidR="00F704AE" w:rsidRPr="00F704AE" w:rsidRDefault="00F704AE" w:rsidP="00F704AE">
      <w:pPr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>Likovni radovi šalju se u formatu predviđenom za pojedini razred.</w:t>
      </w:r>
    </w:p>
    <w:p w14:paraId="4E929447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</w:rPr>
      </w:pPr>
      <w:r w:rsidRPr="00F704AE">
        <w:rPr>
          <w:rFonts w:ascii="Times New Roman" w:hAnsi="Times New Roman" w:cs="Times New Roman"/>
          <w:b/>
          <w:bCs/>
          <w:sz w:val="24"/>
        </w:rPr>
        <w:t>Rok za slanje radova: 15. listopada 2025.</w:t>
      </w:r>
    </w:p>
    <w:p w14:paraId="684F538A" w14:textId="77777777" w:rsid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 xml:space="preserve">Molimo sudionike da se pridržavaju navedenih uputa. Radovi koji ne ispunjavaju uvjete natječaja, neće biti uvršteni u prosudbu. </w:t>
      </w:r>
    </w:p>
    <w:p w14:paraId="4644B69D" w14:textId="77777777" w:rsidR="008A6155" w:rsidRPr="00F704AE" w:rsidRDefault="008A6155" w:rsidP="008A6155">
      <w:pPr>
        <w:spacing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Najbolje radove odabrat će tročlano povjerenstvo koje imenuje organizator. </w:t>
      </w:r>
    </w:p>
    <w:p w14:paraId="551E8AF0" w14:textId="77777777" w:rsidR="00F704AE" w:rsidRPr="00F704AE" w:rsidRDefault="00F704AE" w:rsidP="00F704AE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F704AE">
        <w:rPr>
          <w:rFonts w:ascii="Times New Roman" w:hAnsi="Times New Roman" w:cs="Times New Roman"/>
          <w:sz w:val="24"/>
        </w:rPr>
        <w:t xml:space="preserve">Svim učenicima i njihovim mentorima želimo mnogo uspjeha u likovnom stvaralaštvu i kreativnom radu! </w:t>
      </w:r>
    </w:p>
    <w:p w14:paraId="03720FF6" w14:textId="169C4D09" w:rsidR="00BF58F2" w:rsidRPr="00935E55" w:rsidRDefault="00935E55" w:rsidP="00BF58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</w:t>
      </w:r>
      <w:r w:rsidRPr="00935E55">
        <w:rPr>
          <w:b/>
          <w:sz w:val="24"/>
          <w:szCs w:val="24"/>
        </w:rPr>
        <w:t>Organizator: OŠ Eugena Kvaternika</w:t>
      </w:r>
      <w:r>
        <w:rPr>
          <w:b/>
          <w:sz w:val="24"/>
          <w:szCs w:val="24"/>
        </w:rPr>
        <w:t>,</w:t>
      </w:r>
      <w:r w:rsidRPr="00935E55">
        <w:rPr>
          <w:b/>
          <w:sz w:val="24"/>
          <w:szCs w:val="24"/>
        </w:rPr>
        <w:t xml:space="preserve"> Rakovica</w:t>
      </w:r>
    </w:p>
    <w:p w14:paraId="71073475" w14:textId="77777777" w:rsidR="00BF58F2" w:rsidRDefault="00BF58F2" w:rsidP="00BF58F2">
      <w:pPr>
        <w:jc w:val="center"/>
        <w:rPr>
          <w:b/>
          <w:sz w:val="36"/>
          <w:szCs w:val="36"/>
        </w:rPr>
      </w:pPr>
    </w:p>
    <w:p w14:paraId="59C8CA15" w14:textId="77777777" w:rsidR="00BF58F2" w:rsidRDefault="00BF58F2" w:rsidP="00BF58F2">
      <w:pPr>
        <w:jc w:val="center"/>
        <w:rPr>
          <w:b/>
          <w:sz w:val="36"/>
          <w:szCs w:val="36"/>
        </w:rPr>
      </w:pPr>
    </w:p>
    <w:p w14:paraId="44290C64" w14:textId="3AB0146C" w:rsidR="00BF58F2" w:rsidRDefault="00BF58F2" w:rsidP="00BF58F2">
      <w:pPr>
        <w:jc w:val="center"/>
        <w:rPr>
          <w:b/>
          <w:sz w:val="36"/>
          <w:szCs w:val="36"/>
        </w:rPr>
      </w:pPr>
    </w:p>
    <w:p w14:paraId="100C4AAE" w14:textId="4299A7B6" w:rsidR="00BF58F2" w:rsidRDefault="00BF58F2" w:rsidP="00BF58F2">
      <w:pPr>
        <w:jc w:val="center"/>
        <w:rPr>
          <w:b/>
          <w:sz w:val="36"/>
          <w:szCs w:val="36"/>
        </w:rPr>
      </w:pPr>
    </w:p>
    <w:p w14:paraId="1BC3DB4B" w14:textId="43C08E7C" w:rsidR="00BF58F2" w:rsidRDefault="00BF58F2" w:rsidP="00BF58F2">
      <w:pPr>
        <w:jc w:val="center"/>
        <w:rPr>
          <w:b/>
          <w:sz w:val="36"/>
          <w:szCs w:val="36"/>
        </w:rPr>
      </w:pPr>
    </w:p>
    <w:p w14:paraId="4D26F467" w14:textId="6A7AE696" w:rsidR="00BF58F2" w:rsidRDefault="00BF58F2" w:rsidP="00BF58F2">
      <w:pPr>
        <w:jc w:val="center"/>
        <w:rPr>
          <w:b/>
          <w:sz w:val="36"/>
          <w:szCs w:val="36"/>
        </w:rPr>
      </w:pPr>
    </w:p>
    <w:p w14:paraId="07ECFA2A" w14:textId="2945BF6D" w:rsidR="00BF58F2" w:rsidRDefault="00BF58F2" w:rsidP="00BF58F2">
      <w:pPr>
        <w:jc w:val="center"/>
        <w:rPr>
          <w:b/>
          <w:sz w:val="36"/>
          <w:szCs w:val="36"/>
        </w:rPr>
      </w:pPr>
    </w:p>
    <w:p w14:paraId="73CD8BD7" w14:textId="2F7AAFBE" w:rsidR="00BF58F2" w:rsidRDefault="00BF58F2" w:rsidP="00BF58F2">
      <w:pPr>
        <w:jc w:val="center"/>
        <w:rPr>
          <w:b/>
          <w:sz w:val="36"/>
          <w:szCs w:val="36"/>
        </w:rPr>
      </w:pPr>
    </w:p>
    <w:p w14:paraId="10B4D096" w14:textId="03B2C5B1" w:rsidR="00BF58F2" w:rsidRDefault="00BF58F2" w:rsidP="00BF58F2">
      <w:pPr>
        <w:jc w:val="center"/>
        <w:rPr>
          <w:b/>
          <w:sz w:val="36"/>
          <w:szCs w:val="36"/>
        </w:rPr>
      </w:pPr>
    </w:p>
    <w:p w14:paraId="7C56B771" w14:textId="25C86755" w:rsidR="00BF58F2" w:rsidRDefault="00BF58F2" w:rsidP="00BF58F2">
      <w:pPr>
        <w:jc w:val="center"/>
        <w:rPr>
          <w:b/>
          <w:sz w:val="36"/>
          <w:szCs w:val="36"/>
        </w:rPr>
      </w:pPr>
    </w:p>
    <w:p w14:paraId="1430F655" w14:textId="3566D52D" w:rsidR="00BF58F2" w:rsidRDefault="00BF58F2" w:rsidP="00BF58F2">
      <w:pPr>
        <w:jc w:val="center"/>
        <w:rPr>
          <w:b/>
          <w:sz w:val="36"/>
          <w:szCs w:val="36"/>
        </w:rPr>
      </w:pPr>
    </w:p>
    <w:p w14:paraId="450CDEF6" w14:textId="19D26560" w:rsidR="00BF58F2" w:rsidRDefault="00BF58F2" w:rsidP="00BF58F2">
      <w:pPr>
        <w:jc w:val="center"/>
        <w:rPr>
          <w:b/>
          <w:sz w:val="36"/>
          <w:szCs w:val="36"/>
        </w:rPr>
      </w:pPr>
    </w:p>
    <w:p w14:paraId="3787DDD4" w14:textId="7255F291" w:rsidR="00BF58F2" w:rsidRDefault="00BF58F2" w:rsidP="00BF58F2">
      <w:pPr>
        <w:jc w:val="center"/>
        <w:rPr>
          <w:b/>
          <w:sz w:val="36"/>
          <w:szCs w:val="36"/>
        </w:rPr>
      </w:pPr>
    </w:p>
    <w:p w14:paraId="66479BBC" w14:textId="642E6D43" w:rsidR="00BF58F2" w:rsidRDefault="00BF58F2" w:rsidP="00BF58F2">
      <w:pPr>
        <w:jc w:val="center"/>
        <w:rPr>
          <w:b/>
          <w:sz w:val="36"/>
          <w:szCs w:val="36"/>
        </w:rPr>
      </w:pPr>
    </w:p>
    <w:p w14:paraId="642287BE" w14:textId="77777777" w:rsidR="00BF58F2" w:rsidRDefault="00BF58F2" w:rsidP="00BF58F2">
      <w:pPr>
        <w:jc w:val="center"/>
        <w:rPr>
          <w:b/>
          <w:sz w:val="36"/>
          <w:szCs w:val="36"/>
        </w:rPr>
      </w:pPr>
    </w:p>
    <w:p w14:paraId="2D52E977" w14:textId="1BA056E4" w:rsidR="00D6665F" w:rsidRDefault="00D6665F" w:rsidP="00BF58F2">
      <w:pPr>
        <w:jc w:val="center"/>
        <w:rPr>
          <w:b/>
          <w:sz w:val="36"/>
          <w:szCs w:val="36"/>
        </w:rPr>
      </w:pPr>
    </w:p>
    <w:p w14:paraId="71321C9A" w14:textId="2A802D7E" w:rsidR="00935E55" w:rsidRDefault="00935E55" w:rsidP="00BF58F2">
      <w:pPr>
        <w:jc w:val="center"/>
        <w:rPr>
          <w:b/>
          <w:sz w:val="36"/>
          <w:szCs w:val="36"/>
        </w:rPr>
      </w:pPr>
    </w:p>
    <w:p w14:paraId="125E03D5" w14:textId="77777777" w:rsidR="00935E55" w:rsidRDefault="00935E55" w:rsidP="00BF58F2">
      <w:pPr>
        <w:jc w:val="center"/>
        <w:rPr>
          <w:b/>
          <w:sz w:val="36"/>
          <w:szCs w:val="36"/>
        </w:rPr>
      </w:pPr>
    </w:p>
    <w:p w14:paraId="23BDE2FA" w14:textId="46B957C7" w:rsidR="00D6665F" w:rsidRDefault="00D6665F" w:rsidP="00BF58F2">
      <w:pPr>
        <w:jc w:val="center"/>
        <w:rPr>
          <w:b/>
          <w:sz w:val="36"/>
          <w:szCs w:val="36"/>
        </w:rPr>
      </w:pPr>
    </w:p>
    <w:p w14:paraId="4F6947A8" w14:textId="3D3A19CC" w:rsidR="00D6665F" w:rsidRPr="00D6665F" w:rsidRDefault="00D6665F" w:rsidP="00D6665F">
      <w:pPr>
        <w:rPr>
          <w:i/>
          <w:sz w:val="24"/>
          <w:szCs w:val="24"/>
        </w:rPr>
      </w:pPr>
      <w:r w:rsidRPr="00D6665F">
        <w:rPr>
          <w:i/>
          <w:sz w:val="24"/>
          <w:szCs w:val="24"/>
        </w:rPr>
        <w:lastRenderedPageBreak/>
        <w:t>Prilog 1</w:t>
      </w:r>
    </w:p>
    <w:p w14:paraId="6B973E53" w14:textId="42896E22" w:rsidR="00BF58F2" w:rsidRDefault="00BF58F2" w:rsidP="00BF58F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PRIVOLA</w:t>
      </w:r>
    </w:p>
    <w:p w14:paraId="243EE3ED" w14:textId="77777777" w:rsidR="00BF58F2" w:rsidRDefault="00BF58F2" w:rsidP="00BF58F2">
      <w:pPr>
        <w:jc w:val="center"/>
        <w:rPr>
          <w:b/>
          <w:sz w:val="28"/>
          <w:szCs w:val="28"/>
        </w:rPr>
      </w:pPr>
    </w:p>
    <w:p w14:paraId="1BBAB29F" w14:textId="77777777" w:rsidR="00BF58F2" w:rsidRDefault="00BF58F2" w:rsidP="00BF58F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za prikupljanje, obradu i objavu osobnih podataka učenika u svrhu sudjelovanja u likovno-literarnom natječaju „Tragom Kvaternika“.</w:t>
      </w:r>
    </w:p>
    <w:p w14:paraId="64634817" w14:textId="77777777" w:rsidR="00BF58F2" w:rsidRDefault="00BF58F2" w:rsidP="00BF58F2">
      <w:pPr>
        <w:rPr>
          <w:rFonts w:cstheme="minorHAnsi"/>
          <w:sz w:val="24"/>
          <w:szCs w:val="24"/>
        </w:rPr>
      </w:pPr>
    </w:p>
    <w:p w14:paraId="4FD17B63" w14:textId="77777777" w:rsidR="00BF58F2" w:rsidRDefault="00BF58F2" w:rsidP="00BF58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Dajem privolu OŠ Eugena Kvaternika da osobne podatke moga djeteta (</w:t>
      </w:r>
      <w:r>
        <w:rPr>
          <w:rFonts w:cstheme="minorHAnsi"/>
          <w:b/>
          <w:sz w:val="24"/>
          <w:szCs w:val="24"/>
        </w:rPr>
        <w:t>ime i prezime, razred, škola</w:t>
      </w:r>
      <w:r>
        <w:rPr>
          <w:rFonts w:cstheme="minorHAnsi"/>
          <w:sz w:val="24"/>
          <w:szCs w:val="24"/>
        </w:rPr>
        <w:t xml:space="preserve">) prikuplja, obrađuje i objavljuje u elektroničkim i tiskanim publikacijama vezanim za provedbu likovno-literarnog natječaja „Tragom Kvaternika“. </w:t>
      </w:r>
    </w:p>
    <w:p w14:paraId="3277676C" w14:textId="77777777" w:rsidR="00BF58F2" w:rsidRDefault="00BF58F2" w:rsidP="00BF58F2">
      <w:pPr>
        <w:spacing w:before="120" w:after="0" w:line="276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Ime i prezime učenika: _________________________________________________________</w:t>
      </w:r>
    </w:p>
    <w:p w14:paraId="29C767A3" w14:textId="77777777" w:rsidR="00BF58F2" w:rsidRDefault="00BF58F2" w:rsidP="00BF58F2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Škola koju učenik pohađa:______________________________________________________</w:t>
      </w:r>
      <w:r>
        <w:rPr>
          <w:rFonts w:cstheme="minorHAnsi"/>
          <w:sz w:val="24"/>
          <w:szCs w:val="24"/>
        </w:rPr>
        <w:br/>
        <w:t>Ime i prezime roditelja/skrbnika:_________________________________________________</w:t>
      </w:r>
    </w:p>
    <w:p w14:paraId="61DFA40A" w14:textId="77777777" w:rsidR="00BF58F2" w:rsidRDefault="00BF58F2" w:rsidP="00BF58F2">
      <w:pPr>
        <w:spacing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U ____________________, __________2025. </w:t>
      </w:r>
    </w:p>
    <w:p w14:paraId="5BA50CF1" w14:textId="77777777" w:rsidR="00BF58F2" w:rsidRDefault="00BF58F2" w:rsidP="00BF58F2">
      <w:pPr>
        <w:spacing w:line="360" w:lineRule="auto"/>
        <w:jc w:val="both"/>
      </w:pPr>
      <w:r>
        <w:rPr>
          <w:rFonts w:cstheme="minorHAnsi"/>
          <w:sz w:val="24"/>
          <w:szCs w:val="24"/>
        </w:rPr>
        <w:t>Potpis roditelja/skrbnika:_________________________________</w:t>
      </w:r>
    </w:p>
    <w:sectPr w:rsidR="00BF5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38D5C" w14:textId="77777777" w:rsidR="0016330E" w:rsidRDefault="0016330E" w:rsidP="00C36008">
      <w:pPr>
        <w:spacing w:after="0" w:line="240" w:lineRule="auto"/>
      </w:pPr>
      <w:r>
        <w:separator/>
      </w:r>
    </w:p>
  </w:endnote>
  <w:endnote w:type="continuationSeparator" w:id="0">
    <w:p w14:paraId="2F702240" w14:textId="77777777" w:rsidR="0016330E" w:rsidRDefault="0016330E" w:rsidP="00C36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B0E7C" w14:textId="77777777" w:rsidR="0016330E" w:rsidRDefault="0016330E" w:rsidP="00C36008">
      <w:pPr>
        <w:spacing w:after="0" w:line="240" w:lineRule="auto"/>
      </w:pPr>
      <w:r>
        <w:separator/>
      </w:r>
    </w:p>
  </w:footnote>
  <w:footnote w:type="continuationSeparator" w:id="0">
    <w:p w14:paraId="69658C0F" w14:textId="77777777" w:rsidR="0016330E" w:rsidRDefault="0016330E" w:rsidP="00C36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A6591"/>
    <w:multiLevelType w:val="multilevel"/>
    <w:tmpl w:val="6F6C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4AE"/>
    <w:rsid w:val="00066131"/>
    <w:rsid w:val="000B0000"/>
    <w:rsid w:val="000E5553"/>
    <w:rsid w:val="001562BC"/>
    <w:rsid w:val="0016330E"/>
    <w:rsid w:val="00204DF5"/>
    <w:rsid w:val="00235477"/>
    <w:rsid w:val="00254014"/>
    <w:rsid w:val="00255283"/>
    <w:rsid w:val="00266DB9"/>
    <w:rsid w:val="00343C31"/>
    <w:rsid w:val="00350EDF"/>
    <w:rsid w:val="003D2396"/>
    <w:rsid w:val="00474AD0"/>
    <w:rsid w:val="004C7514"/>
    <w:rsid w:val="00561048"/>
    <w:rsid w:val="0056161F"/>
    <w:rsid w:val="005D3AC7"/>
    <w:rsid w:val="0071242C"/>
    <w:rsid w:val="007F1D2B"/>
    <w:rsid w:val="008329E9"/>
    <w:rsid w:val="008A6155"/>
    <w:rsid w:val="008D23F2"/>
    <w:rsid w:val="008D58AE"/>
    <w:rsid w:val="00903AFB"/>
    <w:rsid w:val="00935E55"/>
    <w:rsid w:val="00953167"/>
    <w:rsid w:val="00964426"/>
    <w:rsid w:val="009C4EAA"/>
    <w:rsid w:val="00A20B0A"/>
    <w:rsid w:val="00A51369"/>
    <w:rsid w:val="00A66884"/>
    <w:rsid w:val="00A8107A"/>
    <w:rsid w:val="00B763B3"/>
    <w:rsid w:val="00BF58F2"/>
    <w:rsid w:val="00C36008"/>
    <w:rsid w:val="00C56C4F"/>
    <w:rsid w:val="00C6304C"/>
    <w:rsid w:val="00C868E5"/>
    <w:rsid w:val="00C87052"/>
    <w:rsid w:val="00CC44BD"/>
    <w:rsid w:val="00CD0C32"/>
    <w:rsid w:val="00D16E3F"/>
    <w:rsid w:val="00D36AB9"/>
    <w:rsid w:val="00D5514D"/>
    <w:rsid w:val="00D6665F"/>
    <w:rsid w:val="00D67E65"/>
    <w:rsid w:val="00D83C91"/>
    <w:rsid w:val="00DD07E9"/>
    <w:rsid w:val="00DD2EA4"/>
    <w:rsid w:val="00E20D70"/>
    <w:rsid w:val="00E331D7"/>
    <w:rsid w:val="00EB6EAB"/>
    <w:rsid w:val="00ED480D"/>
    <w:rsid w:val="00F6675A"/>
    <w:rsid w:val="00F70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56CDE"/>
  <w15:chartTrackingRefBased/>
  <w15:docId w15:val="{E1DE260E-5A33-4A37-9854-4453C6B3A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704A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4C7514"/>
    <w:rPr>
      <w:color w:val="0563C1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3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36008"/>
  </w:style>
  <w:style w:type="paragraph" w:styleId="Podnoje">
    <w:name w:val="footer"/>
    <w:basedOn w:val="Normal"/>
    <w:link w:val="PodnojeChar"/>
    <w:uiPriority w:val="99"/>
    <w:unhideWhenUsed/>
    <w:rsid w:val="00C360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36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0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s-rakovica@os-ekvaternika-rakovica.skole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ragomkvaternika@gmail.co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</dc:creator>
  <cp:keywords/>
  <dc:description/>
  <cp:lastModifiedBy>Gordana</cp:lastModifiedBy>
  <cp:revision>4</cp:revision>
  <dcterms:created xsi:type="dcterms:W3CDTF">2025-09-16T07:11:00Z</dcterms:created>
  <dcterms:modified xsi:type="dcterms:W3CDTF">2025-09-16T08:00:00Z</dcterms:modified>
</cp:coreProperties>
</file>